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4C" w:rsidRPr="0069171A" w:rsidRDefault="00E91F31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Утверждаю:</w:t>
      </w:r>
    </w:p>
    <w:p w:rsidR="00E91F31" w:rsidRPr="0069171A" w:rsidRDefault="00CC4500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Ругельда-Хиндахская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E91F31" w:rsidRPr="0069171A">
        <w:rPr>
          <w:rFonts w:ascii="Times New Roman" w:hAnsi="Times New Roman" w:cs="Times New Roman"/>
          <w:sz w:val="24"/>
          <w:szCs w:val="24"/>
        </w:rPr>
        <w:t>ОШ»</w:t>
      </w:r>
    </w:p>
    <w:p w:rsidR="00E91F31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9171A">
        <w:rPr>
          <w:rFonts w:ascii="Times New Roman" w:hAnsi="Times New Roman" w:cs="Times New Roman"/>
          <w:sz w:val="24"/>
          <w:szCs w:val="24"/>
        </w:rPr>
        <w:t>____________</w:t>
      </w:r>
      <w:r w:rsidR="00CC4500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CC4500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0B1CA5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>«____»__________ 2020 г.</w:t>
      </w:r>
    </w:p>
    <w:p w:rsidR="000B1CA5" w:rsidRPr="0069171A" w:rsidRDefault="000B1CA5" w:rsidP="000B1C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7473" w:rsidRPr="0069171A" w:rsidRDefault="00837473" w:rsidP="0083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71A">
        <w:rPr>
          <w:rFonts w:ascii="Times New Roman" w:hAnsi="Times New Roman" w:cs="Times New Roman"/>
          <w:sz w:val="24"/>
          <w:szCs w:val="24"/>
        </w:rPr>
        <w:t xml:space="preserve">ПЛАН МЕРОПРИЯТИЙ, ПОСВЯЩЕННЫХ ПРАЗДНОВАНИЮ </w:t>
      </w:r>
      <w:r w:rsidR="00FE0EBA" w:rsidRPr="0069171A">
        <w:rPr>
          <w:rFonts w:ascii="Times New Roman" w:hAnsi="Times New Roman" w:cs="Times New Roman"/>
          <w:sz w:val="24"/>
          <w:szCs w:val="24"/>
        </w:rPr>
        <w:t>100-ЛЕТИЯ СО ДНЯ ОБРАЗОВАНИЯ ДАССР</w:t>
      </w:r>
    </w:p>
    <w:tbl>
      <w:tblPr>
        <w:tblStyle w:val="a3"/>
        <w:tblW w:w="0" w:type="auto"/>
        <w:tblInd w:w="-1026" w:type="dxa"/>
        <w:tblLook w:val="04A0"/>
      </w:tblPr>
      <w:tblGrid>
        <w:gridCol w:w="566"/>
        <w:gridCol w:w="6664"/>
        <w:gridCol w:w="1178"/>
        <w:gridCol w:w="2189"/>
      </w:tblGrid>
      <w:tr w:rsidR="00FE0EBA" w:rsidRPr="0069171A" w:rsidTr="00D71DEF">
        <w:tc>
          <w:tcPr>
            <w:tcW w:w="566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78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89" w:type="dxa"/>
          </w:tcPr>
          <w:p w:rsidR="00FE0EBA" w:rsidRPr="0069171A" w:rsidRDefault="00FE0EBA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57363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</w:t>
            </w:r>
            <w:r w:rsidR="007E3BBB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100-летию образования ДАССР</w:t>
            </w:r>
          </w:p>
        </w:tc>
        <w:tc>
          <w:tcPr>
            <w:tcW w:w="1178" w:type="dxa"/>
          </w:tcPr>
          <w:p w:rsidR="00FE0EBA" w:rsidRPr="0069171A" w:rsidRDefault="00C3068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  <w:tc>
          <w:tcPr>
            <w:tcW w:w="2189" w:type="dxa"/>
          </w:tcPr>
          <w:p w:rsidR="00FE0EBA" w:rsidRPr="0069171A" w:rsidRDefault="00BA7E07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E3BBB" w:rsidRPr="0069171A" w:rsidTr="00D71DEF">
        <w:tc>
          <w:tcPr>
            <w:tcW w:w="566" w:type="dxa"/>
          </w:tcPr>
          <w:p w:rsidR="007E3BBB" w:rsidRPr="0069171A" w:rsidRDefault="007E3BBB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7E3BBB" w:rsidRPr="0069171A" w:rsidRDefault="00E73128" w:rsidP="00B13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>м сайте</w:t>
            </w:r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proofErr w:type="spellStart"/>
            <w:r w:rsidR="00CC4500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77B" w:rsidRPr="0069171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45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освящающих исторические хроники </w:t>
            </w:r>
            <w:r w:rsidR="00C30680" w:rsidRPr="0069171A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178" w:type="dxa"/>
          </w:tcPr>
          <w:p w:rsidR="007E3BBB" w:rsidRPr="0069171A" w:rsidRDefault="0023338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Январь-декабрь 2021 г</w:t>
            </w:r>
          </w:p>
        </w:tc>
        <w:tc>
          <w:tcPr>
            <w:tcW w:w="2189" w:type="dxa"/>
          </w:tcPr>
          <w:p w:rsidR="00BA7E07" w:rsidRPr="0069171A" w:rsidRDefault="00CC450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2E724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</w:t>
            </w:r>
            <w:r w:rsidR="008552B9" w:rsidRPr="0069171A">
              <w:rPr>
                <w:rFonts w:ascii="Times New Roman" w:hAnsi="Times New Roman" w:cs="Times New Roman"/>
                <w:sz w:val="24"/>
                <w:szCs w:val="24"/>
              </w:rPr>
              <w:t>их стендов, уголков, посвященных</w:t>
            </w: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ДАССР</w:t>
            </w:r>
          </w:p>
        </w:tc>
        <w:tc>
          <w:tcPr>
            <w:tcW w:w="1178" w:type="dxa"/>
          </w:tcPr>
          <w:p w:rsidR="00FE0EBA" w:rsidRPr="0069171A" w:rsidRDefault="0023338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Декабрь 2020-январь-2021 г.</w:t>
            </w:r>
          </w:p>
        </w:tc>
        <w:tc>
          <w:tcPr>
            <w:tcW w:w="2189" w:type="dxa"/>
          </w:tcPr>
          <w:p w:rsidR="00FE0EBA" w:rsidRPr="0069171A" w:rsidRDefault="00D71DEF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ь 1-4 </w:t>
            </w:r>
            <w:proofErr w:type="spellStart"/>
            <w:r w:rsidR="00CC45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C7122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«100 </w:t>
            </w:r>
            <w:proofErr w:type="spellStart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ДАССР»</w:t>
            </w:r>
          </w:p>
        </w:tc>
        <w:tc>
          <w:tcPr>
            <w:tcW w:w="1178" w:type="dxa"/>
          </w:tcPr>
          <w:p w:rsidR="00FE0EBA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189" w:type="dxa"/>
          </w:tcPr>
          <w:p w:rsidR="00FE0EBA" w:rsidRPr="0069171A" w:rsidRDefault="005A1461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  <w:r w:rsidR="00D71DEF" w:rsidRPr="00D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EF" w:rsidRPr="00D71D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709B" w:rsidRPr="0069171A" w:rsidTr="00D71DEF">
        <w:tc>
          <w:tcPr>
            <w:tcW w:w="566" w:type="dxa"/>
          </w:tcPr>
          <w:p w:rsidR="0081709B" w:rsidRPr="0069171A" w:rsidRDefault="0081709B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81709B" w:rsidRPr="0069171A" w:rsidRDefault="0081709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документального фильма </w:t>
            </w:r>
            <w:r w:rsidR="00F127E2" w:rsidRPr="0069171A">
              <w:rPr>
                <w:rFonts w:ascii="Times New Roman" w:hAnsi="Times New Roman" w:cs="Times New Roman"/>
                <w:sz w:val="24"/>
                <w:szCs w:val="24"/>
              </w:rPr>
              <w:t>«Край гор»</w:t>
            </w:r>
          </w:p>
        </w:tc>
        <w:tc>
          <w:tcPr>
            <w:tcW w:w="1178" w:type="dxa"/>
          </w:tcPr>
          <w:p w:rsidR="0081709B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9" w:type="dxa"/>
          </w:tcPr>
          <w:p w:rsidR="0081709B" w:rsidRPr="0069171A" w:rsidRDefault="00CC450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5A1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A1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A14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A146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  <w:r w:rsidR="00D71DEF" w:rsidRPr="00D71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EF" w:rsidRPr="00D71D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8F4A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Книжная выставка «Встречая 100–</w:t>
            </w:r>
            <w:proofErr w:type="spellStart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 Дагестана»</w:t>
            </w:r>
          </w:p>
        </w:tc>
        <w:tc>
          <w:tcPr>
            <w:tcW w:w="1178" w:type="dxa"/>
          </w:tcPr>
          <w:p w:rsidR="00FE0EBA" w:rsidRPr="0069171A" w:rsidRDefault="001361A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</w:tcPr>
          <w:p w:rsidR="00FE0EBA" w:rsidRPr="0069171A" w:rsidRDefault="00CC450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22B5" w:rsidRPr="0069171A" w:rsidTr="00D71DEF">
        <w:tc>
          <w:tcPr>
            <w:tcW w:w="566" w:type="dxa"/>
          </w:tcPr>
          <w:p w:rsidR="000D22B5" w:rsidRPr="0069171A" w:rsidRDefault="000D22B5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0D22B5" w:rsidRPr="0069171A" w:rsidRDefault="003D1F23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 на родном языке «Пою о тебе край </w:t>
            </w:r>
            <w:proofErr w:type="spellStart"/>
            <w:proofErr w:type="gramStart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мой-родной</w:t>
            </w:r>
            <w:proofErr w:type="spellEnd"/>
            <w:proofErr w:type="gramEnd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0D22B5" w:rsidRPr="0069171A" w:rsidRDefault="003D1F23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</w:tcPr>
          <w:p w:rsidR="000D22B5" w:rsidRPr="0069171A" w:rsidRDefault="00CC450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5910BA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</w:tr>
      <w:tr w:rsidR="00FE0EBA" w:rsidRPr="0069171A" w:rsidTr="00D71DEF">
        <w:tc>
          <w:tcPr>
            <w:tcW w:w="566" w:type="dxa"/>
          </w:tcPr>
          <w:p w:rsidR="00FE0EBA" w:rsidRPr="0069171A" w:rsidRDefault="00FE0EBA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</w:t>
            </w:r>
            <w:r w:rsidR="00D97F0D"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работ «Я горжусь своей республикой»</w:t>
            </w:r>
          </w:p>
        </w:tc>
        <w:tc>
          <w:tcPr>
            <w:tcW w:w="1178" w:type="dxa"/>
          </w:tcPr>
          <w:p w:rsidR="00FE0EBA" w:rsidRPr="0069171A" w:rsidRDefault="008C35E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9" w:type="dxa"/>
          </w:tcPr>
          <w:p w:rsidR="00FE0EBA" w:rsidRPr="0069171A" w:rsidRDefault="00CC4500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211FB8" w:rsidRPr="0069171A" w:rsidTr="00D71DEF">
        <w:tc>
          <w:tcPr>
            <w:tcW w:w="566" w:type="dxa"/>
          </w:tcPr>
          <w:p w:rsidR="00211FB8" w:rsidRPr="0069171A" w:rsidRDefault="00211FB8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об уроженцах </w:t>
            </w:r>
            <w:proofErr w:type="spellStart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«Ими гордится Республика» </w:t>
            </w:r>
          </w:p>
        </w:tc>
        <w:tc>
          <w:tcPr>
            <w:tcW w:w="1178" w:type="dxa"/>
          </w:tcPr>
          <w:p w:rsidR="00211FB8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9" w:type="dxa"/>
          </w:tcPr>
          <w:p w:rsidR="00211FB8" w:rsidRDefault="00CC450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од.языка</w:t>
            </w:r>
            <w:proofErr w:type="spellEnd"/>
          </w:p>
        </w:tc>
      </w:tr>
      <w:tr w:rsidR="00555195" w:rsidRPr="0069171A" w:rsidTr="00D71DEF">
        <w:tc>
          <w:tcPr>
            <w:tcW w:w="566" w:type="dxa"/>
          </w:tcPr>
          <w:p w:rsidR="00555195" w:rsidRPr="0069171A" w:rsidRDefault="00555195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555195" w:rsidRPr="0069171A" w:rsidRDefault="00555195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Фотовыставка «Пейзажи родного края»</w:t>
            </w:r>
          </w:p>
        </w:tc>
        <w:tc>
          <w:tcPr>
            <w:tcW w:w="1178" w:type="dxa"/>
          </w:tcPr>
          <w:p w:rsidR="00555195" w:rsidRPr="0069171A" w:rsidRDefault="0037766D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9" w:type="dxa"/>
          </w:tcPr>
          <w:p w:rsidR="00555195" w:rsidRPr="0069171A" w:rsidRDefault="005A1461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«Среди сверкающих вершин»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</w:tcPr>
          <w:p w:rsidR="004F663C" w:rsidRPr="0069171A" w:rsidRDefault="005A1461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1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11FB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F663C" w:rsidRPr="0069171A" w:rsidTr="00D71DEF">
        <w:tc>
          <w:tcPr>
            <w:tcW w:w="566" w:type="dxa"/>
          </w:tcPr>
          <w:p w:rsidR="004F663C" w:rsidRPr="00CC4500" w:rsidRDefault="004F663C" w:rsidP="00CC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посещение выставок и галерей, посвященных автономии Дагестана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9" w:type="dxa"/>
          </w:tcPr>
          <w:p w:rsidR="004F663C" w:rsidRPr="0069171A" w:rsidRDefault="00211FB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«Хочу воспеть свой Дагестан»</w:t>
            </w:r>
          </w:p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CC4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45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9" w:type="dxa"/>
          </w:tcPr>
          <w:p w:rsidR="004F663C" w:rsidRPr="0069171A" w:rsidRDefault="00D110DB" w:rsidP="00CC4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русского и родных языков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Просмотр фильма «Исторические места Дагестана» с последующим обсуждением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</w:tcPr>
          <w:p w:rsidR="004F663C" w:rsidRPr="0069171A" w:rsidRDefault="00D110D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рамках празднования 100-летия автономии Дагестана</w:t>
            </w:r>
          </w:p>
        </w:tc>
        <w:tc>
          <w:tcPr>
            <w:tcW w:w="1178" w:type="dxa"/>
          </w:tcPr>
          <w:p w:rsidR="004F663C" w:rsidRPr="0069171A" w:rsidRDefault="004F663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189" w:type="dxa"/>
          </w:tcPr>
          <w:p w:rsidR="004F663C" w:rsidRPr="0069171A" w:rsidRDefault="00D110DB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2A3D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Конкурс: «Дагестанская национальная кухня»</w:t>
            </w:r>
          </w:p>
        </w:tc>
        <w:tc>
          <w:tcPr>
            <w:tcW w:w="1178" w:type="dxa"/>
          </w:tcPr>
          <w:p w:rsidR="004F663C" w:rsidRPr="0069171A" w:rsidRDefault="002A3DD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</w:tcPr>
          <w:p w:rsidR="004F663C" w:rsidRPr="0069171A" w:rsidRDefault="0087379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A95CDC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Конкурс чтецов «В семье единой»</w:t>
            </w:r>
          </w:p>
        </w:tc>
        <w:tc>
          <w:tcPr>
            <w:tcW w:w="1178" w:type="dxa"/>
          </w:tcPr>
          <w:p w:rsidR="004F663C" w:rsidRPr="0069171A" w:rsidRDefault="00523292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</w:tcPr>
          <w:p w:rsidR="004F663C" w:rsidRPr="0069171A" w:rsidRDefault="005A1461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873794" w:rsidRPr="00873794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и родных языков</w:t>
            </w:r>
          </w:p>
        </w:tc>
      </w:tr>
      <w:tr w:rsidR="001250CE" w:rsidRPr="0069171A" w:rsidTr="00D71DEF">
        <w:tc>
          <w:tcPr>
            <w:tcW w:w="566" w:type="dxa"/>
          </w:tcPr>
          <w:p w:rsidR="001250CE" w:rsidRPr="0069171A" w:rsidRDefault="001250CE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>Фотоконкурс «Люблю тебя, горжусь тобой, мой край!»</w:t>
            </w:r>
          </w:p>
        </w:tc>
        <w:tc>
          <w:tcPr>
            <w:tcW w:w="1178" w:type="dxa"/>
          </w:tcPr>
          <w:p w:rsidR="001250CE" w:rsidRPr="0069171A" w:rsidRDefault="001250CE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71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</w:tcPr>
          <w:p w:rsidR="001250CE" w:rsidRDefault="00CC450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263A0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A0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рамках празднования 100-летия автономии Дагестана</w:t>
            </w:r>
          </w:p>
        </w:tc>
        <w:tc>
          <w:tcPr>
            <w:tcW w:w="1178" w:type="dxa"/>
          </w:tcPr>
          <w:p w:rsidR="004F663C" w:rsidRPr="0069171A" w:rsidRDefault="00263A08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9" w:type="dxa"/>
          </w:tcPr>
          <w:p w:rsidR="004F663C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E0664" w:rsidRPr="0069171A" w:rsidTr="00D71DEF">
        <w:tc>
          <w:tcPr>
            <w:tcW w:w="566" w:type="dxa"/>
          </w:tcPr>
          <w:p w:rsidR="000E0664" w:rsidRPr="0069171A" w:rsidRDefault="000E0664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едины»</w:t>
            </w:r>
          </w:p>
        </w:tc>
        <w:tc>
          <w:tcPr>
            <w:tcW w:w="1178" w:type="dxa"/>
          </w:tcPr>
          <w:p w:rsidR="000E0664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9" w:type="dxa"/>
          </w:tcPr>
          <w:p w:rsidR="000E0664" w:rsidRDefault="005A1461">
            <w:proofErr w:type="spellStart"/>
            <w:r w:rsidRPr="005A1461">
              <w:rPr>
                <w:sz w:val="24"/>
              </w:rPr>
              <w:t>Кл</w:t>
            </w:r>
            <w:proofErr w:type="gramStart"/>
            <w:r w:rsidRPr="005A1461">
              <w:rPr>
                <w:sz w:val="24"/>
              </w:rPr>
              <w:t>.р</w:t>
            </w:r>
            <w:proofErr w:type="gramEnd"/>
            <w:r w:rsidRPr="005A1461">
              <w:rPr>
                <w:sz w:val="24"/>
              </w:rPr>
              <w:t>ук</w:t>
            </w:r>
            <w:proofErr w:type="spellEnd"/>
            <w:r w:rsidRPr="005A1461">
              <w:rPr>
                <w:sz w:val="24"/>
              </w:rPr>
              <w:t>.</w:t>
            </w:r>
          </w:p>
        </w:tc>
      </w:tr>
      <w:tr w:rsidR="004F663C" w:rsidRPr="0069171A" w:rsidTr="00D71DEF">
        <w:tc>
          <w:tcPr>
            <w:tcW w:w="566" w:type="dxa"/>
          </w:tcPr>
          <w:p w:rsidR="004F663C" w:rsidRPr="0069171A" w:rsidRDefault="004F663C" w:rsidP="0057363F">
            <w:pPr>
              <w:pStyle w:val="a4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мероприятий посвященных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  <w:tc>
          <w:tcPr>
            <w:tcW w:w="1178" w:type="dxa"/>
          </w:tcPr>
          <w:p w:rsidR="004F663C" w:rsidRPr="0069171A" w:rsidRDefault="0051718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9" w:type="dxa"/>
          </w:tcPr>
          <w:p w:rsidR="004F663C" w:rsidRPr="0069171A" w:rsidRDefault="000E0664" w:rsidP="00837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bookmarkStart w:id="0" w:name="_GoBack"/>
            <w:bookmarkEnd w:id="0"/>
          </w:p>
        </w:tc>
      </w:tr>
    </w:tbl>
    <w:p w:rsidR="00FE0EBA" w:rsidRPr="0069171A" w:rsidRDefault="00FE0EBA" w:rsidP="00837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E0EBA" w:rsidRPr="0069171A" w:rsidSect="00AD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440A"/>
    <w:multiLevelType w:val="hybridMultilevel"/>
    <w:tmpl w:val="CBBA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1F31"/>
    <w:rsid w:val="00074AE5"/>
    <w:rsid w:val="000B1CA5"/>
    <w:rsid w:val="000D22B5"/>
    <w:rsid w:val="000E0664"/>
    <w:rsid w:val="001250CE"/>
    <w:rsid w:val="001361A5"/>
    <w:rsid w:val="00164F25"/>
    <w:rsid w:val="00211FB8"/>
    <w:rsid w:val="0022797D"/>
    <w:rsid w:val="0023338D"/>
    <w:rsid w:val="00255C73"/>
    <w:rsid w:val="00263A08"/>
    <w:rsid w:val="00290130"/>
    <w:rsid w:val="002A0873"/>
    <w:rsid w:val="002A3DD4"/>
    <w:rsid w:val="002A7BDA"/>
    <w:rsid w:val="002E724D"/>
    <w:rsid w:val="00343F45"/>
    <w:rsid w:val="0037766D"/>
    <w:rsid w:val="003D1F23"/>
    <w:rsid w:val="00434BBC"/>
    <w:rsid w:val="00466F18"/>
    <w:rsid w:val="004F663C"/>
    <w:rsid w:val="00517184"/>
    <w:rsid w:val="00523292"/>
    <w:rsid w:val="00555195"/>
    <w:rsid w:val="0057363F"/>
    <w:rsid w:val="005910BA"/>
    <w:rsid w:val="005A1461"/>
    <w:rsid w:val="005B7886"/>
    <w:rsid w:val="005F2944"/>
    <w:rsid w:val="00685D44"/>
    <w:rsid w:val="0069171A"/>
    <w:rsid w:val="0076760F"/>
    <w:rsid w:val="007E3BBB"/>
    <w:rsid w:val="0081709B"/>
    <w:rsid w:val="00822A23"/>
    <w:rsid w:val="00837473"/>
    <w:rsid w:val="008552B9"/>
    <w:rsid w:val="00857550"/>
    <w:rsid w:val="00873794"/>
    <w:rsid w:val="008C00DC"/>
    <w:rsid w:val="008C35E0"/>
    <w:rsid w:val="008F4AD4"/>
    <w:rsid w:val="00931B5E"/>
    <w:rsid w:val="009A27D0"/>
    <w:rsid w:val="00A45E5B"/>
    <w:rsid w:val="00A86F64"/>
    <w:rsid w:val="00A95CDC"/>
    <w:rsid w:val="00AD341C"/>
    <w:rsid w:val="00B1377B"/>
    <w:rsid w:val="00B14362"/>
    <w:rsid w:val="00BA7E07"/>
    <w:rsid w:val="00BE04F6"/>
    <w:rsid w:val="00BE6DDC"/>
    <w:rsid w:val="00C21F0E"/>
    <w:rsid w:val="00C30680"/>
    <w:rsid w:val="00C71228"/>
    <w:rsid w:val="00CC4500"/>
    <w:rsid w:val="00D110DB"/>
    <w:rsid w:val="00D71DEF"/>
    <w:rsid w:val="00D97F0D"/>
    <w:rsid w:val="00DA0F31"/>
    <w:rsid w:val="00E73128"/>
    <w:rsid w:val="00E91F31"/>
    <w:rsid w:val="00F127E2"/>
    <w:rsid w:val="00F676E3"/>
    <w:rsid w:val="00F9556F"/>
    <w:rsid w:val="00FA6C09"/>
    <w:rsid w:val="00FE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2021-01-10T17:53:00Z</dcterms:created>
  <dcterms:modified xsi:type="dcterms:W3CDTF">2021-01-11T06:40:00Z</dcterms:modified>
</cp:coreProperties>
</file>